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Pr="0095521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gramStart"/>
      <w:r w:rsidRPr="0095521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5521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955218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955218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955218">
        <w:rPr>
          <w:rFonts w:ascii="Times New Roman" w:hAnsi="Times New Roman" w:cs="Times New Roman"/>
          <w:sz w:val="24"/>
          <w:szCs w:val="24"/>
        </w:rPr>
        <w:t xml:space="preserve"> ДОО</w:t>
      </w:r>
      <w:r w:rsidRPr="00955218">
        <w:rPr>
          <w:rFonts w:ascii="Times New Roman" w:hAnsi="Times New Roman" w:cs="Times New Roman"/>
          <w:sz w:val="24"/>
          <w:szCs w:val="24"/>
        </w:rPr>
        <w:t>.</w:t>
      </w:r>
    </w:p>
    <w:p w:rsidR="0033170C" w:rsidRPr="00955218" w:rsidRDefault="0033170C" w:rsidP="00787970">
      <w:pPr>
        <w:jc w:val="center"/>
        <w:rPr>
          <w:rFonts w:ascii="Times New Roman" w:hAnsi="Times New Roman" w:cs="Times New Roman"/>
          <w:sz w:val="24"/>
          <w:szCs w:val="24"/>
        </w:rPr>
      </w:pPr>
      <w:r w:rsidRPr="00955218">
        <w:rPr>
          <w:rFonts w:ascii="Times New Roman" w:hAnsi="Times New Roman" w:cs="Times New Roman"/>
          <w:sz w:val="24"/>
          <w:szCs w:val="24"/>
        </w:rPr>
        <w:t xml:space="preserve">         </w:t>
      </w:r>
      <w:r w:rsidR="00237FE0">
        <w:rPr>
          <w:rFonts w:ascii="Times New Roman" w:hAnsi="Times New Roman" w:cs="Times New Roman"/>
          <w:sz w:val="24"/>
          <w:szCs w:val="24"/>
        </w:rPr>
        <w:t xml:space="preserve">             13.05</w:t>
      </w:r>
      <w:r w:rsidR="008D2288" w:rsidRPr="00955218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955218" w:rsidTr="001A3023">
        <w:tc>
          <w:tcPr>
            <w:tcW w:w="2268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955218" w:rsidRDefault="001A3023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4F3DF8" w:rsidRPr="00955218" w:rsidTr="001A3023">
        <w:tc>
          <w:tcPr>
            <w:tcW w:w="2268" w:type="dxa"/>
            <w:vMerge w:val="restart"/>
          </w:tcPr>
          <w:p w:rsidR="004F3DF8" w:rsidRPr="00955218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4F3DF8" w:rsidRPr="00955218" w:rsidRDefault="004F3DF8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1701" w:type="dxa"/>
          </w:tcPr>
          <w:p w:rsidR="004F3DF8" w:rsidRPr="00955218" w:rsidRDefault="00237FE0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F571C" w:rsidRPr="007311AE" w:rsidRDefault="00DF571C" w:rsidP="00DF571C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Азбука Морзе</w:t>
            </w:r>
          </w:p>
          <w:p w:rsidR="00DF571C" w:rsidRDefault="00DF571C" w:rsidP="00DF571C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Простейшая анатомия</w:t>
            </w:r>
          </w:p>
          <w:p w:rsidR="00C87BB1" w:rsidRPr="00955218" w:rsidRDefault="00C87BB1" w:rsidP="00DF571C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955218">
              <w:rPr>
                <w:sz w:val="24"/>
                <w:szCs w:val="24"/>
              </w:rPr>
              <w:t>Сайт скаутов</w:t>
            </w:r>
          </w:p>
          <w:p w:rsidR="004F3DF8" w:rsidRPr="00955218" w:rsidRDefault="004F3DF8" w:rsidP="00DF571C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C87BB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зучение темы самостоятельно</w:t>
            </w:r>
          </w:p>
        </w:tc>
        <w:tc>
          <w:tcPr>
            <w:tcW w:w="1701" w:type="dxa"/>
          </w:tcPr>
          <w:p w:rsidR="004F3DF8" w:rsidRPr="00955218" w:rsidRDefault="006807D3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10B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955218" w:rsidRDefault="0089060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</w:tr>
      <w:tr w:rsidR="004F3DF8" w:rsidRPr="00955218" w:rsidTr="001A3023">
        <w:tc>
          <w:tcPr>
            <w:tcW w:w="2268" w:type="dxa"/>
            <w:vMerge/>
          </w:tcPr>
          <w:p w:rsidR="004F3DF8" w:rsidRPr="00955218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3DF8" w:rsidRPr="00955218" w:rsidRDefault="00237FE0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807D3" w:rsidRPr="007311AE" w:rsidRDefault="006807D3" w:rsidP="006807D3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Азбука Морзе</w:t>
            </w:r>
          </w:p>
          <w:p w:rsidR="00DF571C" w:rsidRDefault="006807D3" w:rsidP="006807D3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Специальные службы, правила </w:t>
            </w:r>
            <w:r w:rsidRPr="007311AE">
              <w:rPr>
                <w:sz w:val="24"/>
                <w:szCs w:val="24"/>
              </w:rPr>
              <w:t>обращения</w:t>
            </w:r>
          </w:p>
          <w:p w:rsidR="00C87BB1" w:rsidRPr="00955218" w:rsidRDefault="00C87BB1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55218">
              <w:rPr>
                <w:sz w:val="24"/>
                <w:szCs w:val="24"/>
              </w:rPr>
              <w:t>Сайт скаутов</w:t>
            </w: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C87BB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зучение темы самостоятельно</w:t>
            </w:r>
          </w:p>
        </w:tc>
        <w:tc>
          <w:tcPr>
            <w:tcW w:w="1701" w:type="dxa"/>
          </w:tcPr>
          <w:p w:rsidR="004F3DF8" w:rsidRPr="00955218" w:rsidRDefault="006807D3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103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955218" w:rsidRDefault="0089060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</w:tr>
      <w:tr w:rsidR="004F3DF8" w:rsidRPr="00955218" w:rsidTr="001A3023">
        <w:tc>
          <w:tcPr>
            <w:tcW w:w="2268" w:type="dxa"/>
          </w:tcPr>
          <w:p w:rsidR="004F3DF8" w:rsidRPr="00955218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955218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4F3DF8" w:rsidRPr="00955218" w:rsidRDefault="00237FE0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.20 14.45-15.15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0D2B23" w:rsidRPr="00723C8B" w:rsidRDefault="000D2B23" w:rsidP="000D2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- Программа «Главное – характер» - тема месяца «Гражданственность» - принятие решения</w:t>
            </w:r>
          </w:p>
          <w:p w:rsidR="000D2B23" w:rsidRDefault="000D2B23" w:rsidP="000D2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«Подросток в «зеркале» жизни» (проводится как упражнение </w:t>
            </w:r>
            <w:proofErr w:type="spellStart"/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Джеффа</w:t>
            </w:r>
            <w:proofErr w:type="spellEnd"/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13CA0" w:rsidRPr="00955218" w:rsidRDefault="00813CA0" w:rsidP="000D2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со ссылками на сайте Центра</w:t>
            </w: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4F3DF8" w:rsidRPr="00955218" w:rsidRDefault="000D2B2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103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955218" w:rsidRDefault="0089060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A313E3" w:rsidRPr="00955218" w:rsidRDefault="00237FE0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313E3" w:rsidRPr="00955218" w:rsidRDefault="00A313E3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313E3" w:rsidRPr="00955218" w:rsidRDefault="00A313E3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гр. 3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B15FA6" w:rsidRDefault="00B15FA6" w:rsidP="00B15F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C64">
              <w:rPr>
                <w:rFonts w:ascii="Times New Roman" w:hAnsi="Times New Roman" w:cs="Times New Roman"/>
                <w:sz w:val="24"/>
                <w:szCs w:val="24"/>
              </w:rPr>
              <w:t>Устная практика. Вариант 5</w:t>
            </w:r>
          </w:p>
          <w:p w:rsidR="00B15FA6" w:rsidRDefault="00B15FA6" w:rsidP="00B15F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Чтение текста: Тест </w:t>
            </w:r>
            <w:proofErr w:type="spellStart"/>
            <w:proofErr w:type="gramStart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>Демо</w:t>
            </w:r>
            <w:proofErr w:type="spellEnd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 версия</w:t>
            </w:r>
            <w:proofErr w:type="gramEnd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 ФИПИ</w:t>
            </w:r>
            <w:r w:rsidRPr="00B15F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E6EEC" w:rsidRPr="008E6EEC" w:rsidRDefault="008E6EEC" w:rsidP="00B15F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ZOOM</w:t>
            </w:r>
          </w:p>
        </w:tc>
        <w:tc>
          <w:tcPr>
            <w:tcW w:w="2552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Видеоконференция на платформе </w:t>
            </w:r>
            <w:r w:rsidRPr="009552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A313E3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С выходом на </w:t>
            </w:r>
            <w:r w:rsidRPr="0095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интернет урок, выполнение грамматических упражнений</w:t>
            </w:r>
          </w:p>
          <w:p w:rsidR="00D60CA3" w:rsidRPr="00955218" w:rsidRDefault="00D60CA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B15FA6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6D62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Оборкина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1701" w:type="dxa"/>
          </w:tcPr>
          <w:p w:rsidR="00A313E3" w:rsidRPr="00955218" w:rsidRDefault="00237FE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50FDA" w:rsidRPr="009B0082" w:rsidRDefault="00D50FDA" w:rsidP="00D50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082">
              <w:rPr>
                <w:rFonts w:ascii="Times New Roman" w:hAnsi="Times New Roman" w:cs="Times New Roman"/>
                <w:sz w:val="24"/>
                <w:szCs w:val="24"/>
              </w:rPr>
              <w:t>Вредные привычки и их влияние на здоровье.</w:t>
            </w:r>
          </w:p>
          <w:p w:rsidR="00D50FDA" w:rsidRDefault="00D50FDA" w:rsidP="00D50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082">
              <w:rPr>
                <w:rFonts w:ascii="Times New Roman" w:hAnsi="Times New Roman" w:cs="Times New Roman"/>
                <w:sz w:val="24"/>
                <w:szCs w:val="24"/>
              </w:rPr>
              <w:t>Я и моя привычка</w:t>
            </w:r>
          </w:p>
          <w:p w:rsidR="00A313E3" w:rsidRPr="008E6EEC" w:rsidRDefault="00D50FDA" w:rsidP="00D50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B0082">
              <w:rPr>
                <w:rFonts w:ascii="Times New Roman" w:hAnsi="Times New Roman" w:cs="Times New Roman"/>
                <w:sz w:val="24"/>
                <w:szCs w:val="24"/>
              </w:rPr>
              <w:t>Вещества</w:t>
            </w:r>
            <w:proofErr w:type="gramEnd"/>
            <w:r w:rsidRPr="009B0082">
              <w:rPr>
                <w:rFonts w:ascii="Times New Roman" w:hAnsi="Times New Roman" w:cs="Times New Roman"/>
                <w:sz w:val="24"/>
                <w:szCs w:val="24"/>
              </w:rPr>
              <w:t xml:space="preserve"> вызывающие зависимость</w:t>
            </w:r>
          </w:p>
          <w:p w:rsidR="00A313E3" w:rsidRPr="00955218" w:rsidRDefault="008E6EEC" w:rsidP="00D50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r w:rsidR="00EA52E9">
              <w:rPr>
                <w:rFonts w:ascii="Times New Roman" w:hAnsi="Times New Roman" w:cs="Times New Roman"/>
                <w:sz w:val="24"/>
                <w:szCs w:val="24"/>
              </w:rPr>
              <w:t xml:space="preserve"> со ссылкой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</w:p>
        </w:tc>
        <w:tc>
          <w:tcPr>
            <w:tcW w:w="2552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551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D50FD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60C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Щекотова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1701" w:type="dxa"/>
          </w:tcPr>
          <w:p w:rsidR="00A313E3" w:rsidRPr="00955218" w:rsidRDefault="00237FE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714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313E3" w:rsidRPr="00955218" w:rsidRDefault="00A313E3" w:rsidP="00FB4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F47AC" w:rsidRDefault="00EF47AC" w:rsidP="00EF4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навыки выступления лидера. Советы по подготовке выступлений. Анализ выступлений.</w:t>
            </w:r>
          </w:p>
          <w:p w:rsidR="00EF47AC" w:rsidRDefault="00EF47AC" w:rsidP="00EF4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«Мои права. Ребёнок в мире прав»</w:t>
            </w:r>
          </w:p>
          <w:p w:rsidR="00A313E3" w:rsidRPr="00955218" w:rsidRDefault="00A313E3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телеграмм канал</w:t>
            </w:r>
          </w:p>
          <w:p w:rsidR="00A313E3" w:rsidRPr="00955218" w:rsidRDefault="00A313E3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552" w:type="dxa"/>
          </w:tcPr>
          <w:p w:rsidR="00A313E3" w:rsidRPr="00955218" w:rsidRDefault="00A313E3" w:rsidP="005F44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313E3" w:rsidRPr="00955218" w:rsidRDefault="00A313E3" w:rsidP="005F44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 изучению темы</w:t>
            </w:r>
          </w:p>
        </w:tc>
        <w:tc>
          <w:tcPr>
            <w:tcW w:w="2551" w:type="dxa"/>
          </w:tcPr>
          <w:p w:rsidR="00A313E3" w:rsidRPr="00955218" w:rsidRDefault="00A313E3" w:rsidP="00790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Изучение темы самостоятельно </w:t>
            </w:r>
          </w:p>
        </w:tc>
        <w:tc>
          <w:tcPr>
            <w:tcW w:w="1701" w:type="dxa"/>
          </w:tcPr>
          <w:p w:rsidR="00A313E3" w:rsidRPr="00955218" w:rsidRDefault="00EF47A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60A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C72A9" w:rsidRPr="00955218" w:rsidTr="001A3023">
        <w:tc>
          <w:tcPr>
            <w:tcW w:w="2268" w:type="dxa"/>
            <w:vMerge w:val="restart"/>
          </w:tcPr>
          <w:p w:rsidR="00DC72A9" w:rsidRPr="00955218" w:rsidRDefault="00DC72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Захарова М.Н.</w:t>
            </w:r>
          </w:p>
          <w:p w:rsidR="00DC72A9" w:rsidRPr="00955218" w:rsidRDefault="00DC72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Добрый старт</w:t>
            </w:r>
          </w:p>
        </w:tc>
        <w:tc>
          <w:tcPr>
            <w:tcW w:w="1701" w:type="dxa"/>
          </w:tcPr>
          <w:p w:rsidR="00DC72A9" w:rsidRPr="00955218" w:rsidRDefault="00237FE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0767B3" w:rsidRDefault="008705D2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5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Практическое занятие.</w:t>
            </w:r>
            <w:r w:rsidRPr="008705D2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встречи с участниками боевых действий.</w:t>
            </w:r>
          </w:p>
          <w:p w:rsidR="00DC72A9" w:rsidRPr="00787970" w:rsidRDefault="00DC72A9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со ссылками</w:t>
            </w:r>
          </w:p>
        </w:tc>
        <w:tc>
          <w:tcPr>
            <w:tcW w:w="2552" w:type="dxa"/>
            <w:vMerge w:val="restart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iCs/>
                <w:sz w:val="24"/>
                <w:szCs w:val="24"/>
              </w:rPr>
              <w:t>Рассылка заданий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iCs/>
                <w:sz w:val="24"/>
                <w:szCs w:val="24"/>
              </w:rPr>
              <w:t>Самостоятельное практическое задание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  <w:p w:rsidR="00DC72A9" w:rsidRPr="00955218" w:rsidRDefault="00DC72A9" w:rsidP="00DC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DC72A9" w:rsidRPr="00955218" w:rsidRDefault="0094058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DC72A9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C72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C72A9" w:rsidRPr="00955218" w:rsidTr="001A3023">
        <w:tc>
          <w:tcPr>
            <w:tcW w:w="2268" w:type="dxa"/>
            <w:vMerge/>
          </w:tcPr>
          <w:p w:rsidR="00DC72A9" w:rsidRPr="00955218" w:rsidRDefault="00DC72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C72A9" w:rsidRPr="00955218" w:rsidRDefault="00237FE0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</w:t>
            </w:r>
          </w:p>
          <w:p w:rsidR="00DC72A9" w:rsidRPr="00955218" w:rsidRDefault="00DC72A9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15.45-16.15</w:t>
            </w:r>
          </w:p>
          <w:p w:rsidR="00DC72A9" w:rsidRPr="00955218" w:rsidRDefault="00DC72A9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DC72A9" w:rsidRPr="00955218" w:rsidRDefault="00DC72A9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DC72A9" w:rsidRPr="00787970" w:rsidRDefault="00DC72A9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C72A9" w:rsidRPr="00955218" w:rsidRDefault="00DC72A9" w:rsidP="00DC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</w:tbl>
    <w:p w:rsidR="001F4328" w:rsidRPr="0095521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95521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70C"/>
    <w:rsid w:val="00003EC6"/>
    <w:rsid w:val="000369E5"/>
    <w:rsid w:val="00054D59"/>
    <w:rsid w:val="00056E1D"/>
    <w:rsid w:val="0006753E"/>
    <w:rsid w:val="000767B3"/>
    <w:rsid w:val="000D2B23"/>
    <w:rsid w:val="001A3023"/>
    <w:rsid w:val="001E13DB"/>
    <w:rsid w:val="001F4328"/>
    <w:rsid w:val="00210B3B"/>
    <w:rsid w:val="00216BDF"/>
    <w:rsid w:val="00237FE0"/>
    <w:rsid w:val="002446EE"/>
    <w:rsid w:val="0033170C"/>
    <w:rsid w:val="00362B04"/>
    <w:rsid w:val="00377339"/>
    <w:rsid w:val="003F141C"/>
    <w:rsid w:val="00433944"/>
    <w:rsid w:val="004D7956"/>
    <w:rsid w:val="004F3DF8"/>
    <w:rsid w:val="005031FE"/>
    <w:rsid w:val="00532F00"/>
    <w:rsid w:val="00536118"/>
    <w:rsid w:val="005476B3"/>
    <w:rsid w:val="00566CA5"/>
    <w:rsid w:val="006807D3"/>
    <w:rsid w:val="006C496B"/>
    <w:rsid w:val="006D6200"/>
    <w:rsid w:val="007541FA"/>
    <w:rsid w:val="00787970"/>
    <w:rsid w:val="00787A08"/>
    <w:rsid w:val="00790EF3"/>
    <w:rsid w:val="007C31D9"/>
    <w:rsid w:val="00813CA0"/>
    <w:rsid w:val="008705D2"/>
    <w:rsid w:val="00890608"/>
    <w:rsid w:val="008D2288"/>
    <w:rsid w:val="008E6EEC"/>
    <w:rsid w:val="00927643"/>
    <w:rsid w:val="00940582"/>
    <w:rsid w:val="0095380E"/>
    <w:rsid w:val="00955218"/>
    <w:rsid w:val="009D0152"/>
    <w:rsid w:val="00A0667A"/>
    <w:rsid w:val="00A313E3"/>
    <w:rsid w:val="00A4283B"/>
    <w:rsid w:val="00A7141E"/>
    <w:rsid w:val="00A72A28"/>
    <w:rsid w:val="00AB7ECD"/>
    <w:rsid w:val="00AF68E7"/>
    <w:rsid w:val="00B103E8"/>
    <w:rsid w:val="00B14AEF"/>
    <w:rsid w:val="00B15FA6"/>
    <w:rsid w:val="00B60A95"/>
    <w:rsid w:val="00C84775"/>
    <w:rsid w:val="00C87BB1"/>
    <w:rsid w:val="00D50FDA"/>
    <w:rsid w:val="00D60CA3"/>
    <w:rsid w:val="00DB569B"/>
    <w:rsid w:val="00DC72A9"/>
    <w:rsid w:val="00DF571C"/>
    <w:rsid w:val="00E96161"/>
    <w:rsid w:val="00EA52E9"/>
    <w:rsid w:val="00ED69EE"/>
    <w:rsid w:val="00EF47AC"/>
    <w:rsid w:val="00FB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CD75EE-F144-4296-BD7A-284EE5D87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Марина</cp:lastModifiedBy>
  <cp:revision>2</cp:revision>
  <dcterms:created xsi:type="dcterms:W3CDTF">2020-05-15T11:46:00Z</dcterms:created>
  <dcterms:modified xsi:type="dcterms:W3CDTF">2020-05-15T11:46:00Z</dcterms:modified>
</cp:coreProperties>
</file>